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473B6" w14:textId="79B395EC" w:rsidR="00DC248B" w:rsidRDefault="00DC248B">
      <w:r w:rsidRPr="00DC248B">
        <w:t>We want to change the promotion pages into News</w:t>
      </w:r>
      <w:r>
        <w:t>.</w:t>
      </w:r>
      <w:r w:rsidR="006E3806">
        <w:t xml:space="preserve"> Shown in Yellow column</w:t>
      </w:r>
    </w:p>
    <w:p w14:paraId="601EBA00" w14:textId="6F0C8383" w:rsidR="006E3806" w:rsidRDefault="00515AFF" w:rsidP="007907F1">
      <w:r>
        <w:t>Sample</w:t>
      </w:r>
      <w:r w:rsidR="007907F1">
        <w:t xml:space="preserve"> as below; </w:t>
      </w:r>
      <w:r w:rsidR="006E3806">
        <w:t>a</w:t>
      </w:r>
      <w:r w:rsidR="007907F1">
        <w:t>lso please advise we can change each pages</w:t>
      </w:r>
      <w:r w:rsidR="006E3806">
        <w:t>(about us/Products…)</w:t>
      </w:r>
      <w:r w:rsidR="007907F1">
        <w:t xml:space="preserve"> top </w:t>
      </w:r>
      <w:r>
        <w:t>images shown as red column?</w:t>
      </w:r>
    </w:p>
    <w:p w14:paraId="44BC4610" w14:textId="44D681C5" w:rsidR="006E3806" w:rsidRDefault="006E3806" w:rsidP="007907F1">
      <w:r>
        <w:t>Will update article/PDF/promotion in a pdf file, please suggest the thumbnail size that recommended. The Wording &amp; issue dated will be added underneath the thumbnail.</w:t>
      </w:r>
    </w:p>
    <w:p w14:paraId="65878B76" w14:textId="6B20BF32" w:rsidR="00143E15" w:rsidRPr="00515AFF" w:rsidRDefault="006E3806" w:rsidP="007907F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CB4EF" wp14:editId="72AD9988">
                <wp:simplePos x="0" y="0"/>
                <wp:positionH relativeFrom="column">
                  <wp:posOffset>-107950</wp:posOffset>
                </wp:positionH>
                <wp:positionV relativeFrom="paragraph">
                  <wp:posOffset>400685</wp:posOffset>
                </wp:positionV>
                <wp:extent cx="5130800" cy="742950"/>
                <wp:effectExtent l="19050" t="19050" r="1270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7429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16876" id="Rectangle 10" o:spid="_x0000_s1026" style="position:absolute;margin-left:-8.5pt;margin-top:31.55pt;width:404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" filled="f" strokecolor="red" strokeweight="2.25pt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1D6F" wp14:editId="2AEA1ED5">
                <wp:simplePos x="0" y="0"/>
                <wp:positionH relativeFrom="column">
                  <wp:posOffset>3575050</wp:posOffset>
                </wp:positionH>
                <wp:positionV relativeFrom="paragraph">
                  <wp:posOffset>172085</wp:posOffset>
                </wp:positionV>
                <wp:extent cx="387350" cy="196850"/>
                <wp:effectExtent l="19050" t="19050" r="1270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1968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B631D" id="Rectangle 11" o:spid="_x0000_s1026" style="position:absolute;margin-left:281.5pt;margin-top:13.55pt;width:30.5pt;height:1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" filled="f" strokecolor="#ffc000 [3207]" strokeweight="2.25pt">
                <v:stroke joinstyle="round"/>
              </v:rect>
            </w:pict>
          </mc:Fallback>
        </mc:AlternateContent>
      </w:r>
      <w:r w:rsidR="007907F1">
        <w:rPr>
          <w:noProof/>
        </w:rPr>
        <w:drawing>
          <wp:inline distT="0" distB="0" distL="0" distR="0" wp14:anchorId="2605E7AF" wp14:editId="292CB18F">
            <wp:extent cx="4959350" cy="6641988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31" cy="665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3E15" w:rsidRPr="00515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10"/>
    <w:rsid w:val="00143E15"/>
    <w:rsid w:val="004125CD"/>
    <w:rsid w:val="00515AFF"/>
    <w:rsid w:val="00533533"/>
    <w:rsid w:val="00574E10"/>
    <w:rsid w:val="006E3806"/>
    <w:rsid w:val="007907F1"/>
    <w:rsid w:val="00CE710C"/>
    <w:rsid w:val="00DC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19906"/>
  <w15:chartTrackingRefBased/>
  <w15:docId w15:val="{F8EE6980-F0A8-48C3-AECB-6FF0C2EA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Darian Chia</dc:creator>
  <cp:keywords/>
  <dc:description/>
  <cp:lastModifiedBy>Darian Chia</cp:lastModifiedBy>
  <cp:revision>2</cp:revision>
  <dcterms:created xsi:type="dcterms:W3CDTF">2022-04-15T05:53:00Z</dcterms:created>
  <dcterms:modified xsi:type="dcterms:W3CDTF">2022-04-15T06:50:00Z</dcterms:modified>
</cp:coreProperties>
</file>